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B5A3" w14:textId="6E23B094" w:rsidR="00FE7056" w:rsidRPr="002C5323" w:rsidRDefault="002C5323" w:rsidP="002C5323">
      <w:pPr>
        <w:jc w:val="both"/>
      </w:pPr>
      <w:proofErr w:type="spellStart"/>
      <w:r w:rsidRPr="002C5323">
        <w:t>Představensto</w:t>
      </w:r>
      <w:proofErr w:type="spellEnd"/>
      <w:r w:rsidRPr="002C5323">
        <w:t xml:space="preserve"> společnosti L a m i d o, a.s., IČ 47468432, sídlem Sebranice 11, 569 62, uveřejňuje pro</w:t>
      </w:r>
      <w:r w:rsidR="000B15C9" w:rsidRPr="002C5323">
        <w:t>tinávrh</w:t>
      </w:r>
      <w:r w:rsidR="00A82B3A">
        <w:t>y</w:t>
      </w:r>
      <w:r w:rsidR="000B15C9" w:rsidRPr="002C5323">
        <w:t xml:space="preserve"> </w:t>
      </w:r>
      <w:r w:rsidR="00A32D94">
        <w:t xml:space="preserve">a návrhy </w:t>
      </w:r>
      <w:r w:rsidR="000B15C9" w:rsidRPr="002C5323">
        <w:t xml:space="preserve">akcionářky paní Kristýny Štěpánkové k jednotlivým návrhům usnesení valné hromady svolané na den </w:t>
      </w:r>
      <w:r w:rsidRPr="002C5323">
        <w:t>7.6.2024 v níže uvedeném znění, jak byl</w:t>
      </w:r>
      <w:r w:rsidR="00A82B3A">
        <w:t>y</w:t>
      </w:r>
      <w:r w:rsidRPr="002C5323">
        <w:t xml:space="preserve"> společnosti doručen</w:t>
      </w:r>
      <w:r w:rsidR="00A82B3A">
        <w:t>y</w:t>
      </w:r>
      <w:r w:rsidRPr="002C5323">
        <w:t xml:space="preserve">: </w:t>
      </w:r>
    </w:p>
    <w:p w14:paraId="72BA2041" w14:textId="77777777" w:rsidR="00613BDB" w:rsidRDefault="00613BDB"/>
    <w:p w14:paraId="697448FC" w14:textId="77777777" w:rsidR="00613BDB" w:rsidRDefault="00613BDB"/>
    <w:p w14:paraId="2D20D0A0" w14:textId="77777777" w:rsidR="00613BDB" w:rsidRDefault="00613BDB"/>
    <w:p w14:paraId="5EF0653C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Dobrý večer,</w:t>
      </w:r>
    </w:p>
    <w:p w14:paraId="4768AA34" w14:textId="77777777" w:rsidR="00613BDB" w:rsidRDefault="00613BDB" w:rsidP="00613BDB">
      <w:pPr>
        <w:rPr>
          <w:rFonts w:eastAsia="Times New Roman"/>
        </w:rPr>
      </w:pPr>
    </w:p>
    <w:p w14:paraId="15566CF4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Jakožto akcionář oficiálně žádám o změnu jednacího řádu.</w:t>
      </w:r>
    </w:p>
    <w:p w14:paraId="2F9E7ADF" w14:textId="77777777" w:rsidR="00613BDB" w:rsidRDefault="00613BDB" w:rsidP="00613BDB">
      <w:pPr>
        <w:rPr>
          <w:rFonts w:eastAsia="Times New Roman"/>
        </w:rPr>
      </w:pPr>
    </w:p>
    <w:p w14:paraId="6DDC999F" w14:textId="024AE3D2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K bodu 6 jednacího řádu. Žádám o rozdělení bodu  na:</w:t>
      </w:r>
    </w:p>
    <w:p w14:paraId="42FE5615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1. schválení účetní závěrky</w:t>
      </w:r>
    </w:p>
    <w:p w14:paraId="32393E12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2. schválení rozdělení zisku mezi akcionáře - schvalování vyplácení dividend</w:t>
      </w:r>
    </w:p>
    <w:p w14:paraId="590EF53B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3. schválení rozdělení zisku mezi statutární - schvalování vyplácení tandem</w:t>
      </w:r>
    </w:p>
    <w:p w14:paraId="2DE2B738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4. Schválení nerozdělení zisku z minulých let.</w:t>
      </w:r>
    </w:p>
    <w:p w14:paraId="6D9BB090" w14:textId="77777777" w:rsidR="00613BDB" w:rsidRDefault="00613BDB" w:rsidP="00613BDB">
      <w:pPr>
        <w:rPr>
          <w:rFonts w:eastAsia="Times New Roman"/>
        </w:rPr>
      </w:pPr>
    </w:p>
    <w:p w14:paraId="08D1809F" w14:textId="4CB9ADEF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Ke sch</w:t>
      </w:r>
      <w:r w:rsidR="0015133B">
        <w:rPr>
          <w:rFonts w:eastAsia="Times New Roman"/>
        </w:rPr>
        <w:t>v</w:t>
      </w:r>
      <w:r>
        <w:rPr>
          <w:rFonts w:eastAsia="Times New Roman"/>
        </w:rPr>
        <w:t>álení rozdělení zisku mezi statu</w:t>
      </w:r>
      <w:r w:rsidR="0015133B">
        <w:rPr>
          <w:rFonts w:eastAsia="Times New Roman"/>
        </w:rPr>
        <w:t>t</w:t>
      </w:r>
      <w:r>
        <w:rPr>
          <w:rFonts w:eastAsia="Times New Roman"/>
        </w:rPr>
        <w:t>áry pokládám protinávrh a to přičíst částku 138 000,- Kč k původně navrhované částce pro nerozdělený zisk z minulých let 106 789,54 a vložit tedy částku 244 789,54 Kč do nerozděleného zisku.</w:t>
      </w:r>
    </w:p>
    <w:p w14:paraId="6840146C" w14:textId="77777777" w:rsidR="00613BDB" w:rsidRDefault="00613BDB" w:rsidP="00613BDB">
      <w:pPr>
        <w:rPr>
          <w:rFonts w:eastAsia="Times New Roman"/>
        </w:rPr>
      </w:pPr>
    </w:p>
    <w:p w14:paraId="7D5C6A11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K bodu 10 jednacího řádu. Žádám o rozdělení schvalování po jednotlivých úpravách stanov. Konkrétně tedy:</w:t>
      </w:r>
    </w:p>
    <w:p w14:paraId="5D5E1186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1. hlasování o změně Čl. 4</w:t>
      </w:r>
    </w:p>
    <w:p w14:paraId="7CD32B8D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2. hlasování o změně Čl. 6, odstavec 3)</w:t>
      </w:r>
    </w:p>
    <w:p w14:paraId="4C3AB350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3. Hlasování o změně Čl. 6, odstavec 4)</w:t>
      </w:r>
    </w:p>
    <w:p w14:paraId="02FDDDE8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</w:rPr>
        <w:t>4. </w:t>
      </w:r>
      <w:r>
        <w:rPr>
          <w:rFonts w:eastAsia="Times New Roman"/>
          <w:color w:val="000000"/>
        </w:rPr>
        <w:t>Hlasování o změně Čl. 6, odstavec 5)</w:t>
      </w:r>
    </w:p>
    <w:p w14:paraId="6036B897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5. Hlasování o změně Čl. 6, odstavec 10)</w:t>
      </w:r>
    </w:p>
    <w:p w14:paraId="2E545240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6. Hlasování o změně Čl. 9, odstavec 3)</w:t>
      </w:r>
    </w:p>
    <w:p w14:paraId="73E4201D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7. Hlasování o změně Čl. 15, odstavec 3)</w:t>
      </w:r>
    </w:p>
    <w:p w14:paraId="11B0E196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8. Hlasování o změně Čl. 22, odstavec 4)</w:t>
      </w:r>
    </w:p>
    <w:p w14:paraId="49CB0471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9. Hlasování o změně Čl. 28, odstavec 1)</w:t>
      </w:r>
    </w:p>
    <w:p w14:paraId="0C7651CC" w14:textId="77777777" w:rsidR="00613BDB" w:rsidRDefault="00613BDB" w:rsidP="00613BD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322CC46B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Prosím o zpětné potvrzení, že žádost byla přijata a jak s ní bude naloženo.</w:t>
      </w:r>
    </w:p>
    <w:p w14:paraId="7A781762" w14:textId="77777777" w:rsidR="00613BDB" w:rsidRDefault="00613BDB" w:rsidP="00613BD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6C25F49F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Zprávu dozorčí rady budu ještě upravovat. Finální verzi se pokusím zaslat během příštího týdne. </w:t>
      </w:r>
    </w:p>
    <w:p w14:paraId="072678DE" w14:textId="77777777" w:rsidR="00613BDB" w:rsidRDefault="00613BDB" w:rsidP="00613BD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69F78EEC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Děkuji za pochopení a přeji pěkný zbytek víkendu.</w:t>
      </w:r>
    </w:p>
    <w:p w14:paraId="5932EF5D" w14:textId="77777777" w:rsidR="00613BDB" w:rsidRDefault="00613BDB" w:rsidP="00613BD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1215B7C0" w14:textId="77777777" w:rsidR="00613BDB" w:rsidRDefault="00613BDB" w:rsidP="00613BDB">
      <w:pPr>
        <w:rPr>
          <w:rFonts w:eastAsia="Times New Roman"/>
        </w:rPr>
      </w:pPr>
      <w:r>
        <w:rPr>
          <w:rFonts w:eastAsia="Times New Roman"/>
          <w:color w:val="000000"/>
        </w:rPr>
        <w:t>Kristýna</w:t>
      </w:r>
    </w:p>
    <w:p w14:paraId="663708FB" w14:textId="77777777" w:rsidR="00613BDB" w:rsidRDefault="00613BDB" w:rsidP="00613BD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686062EB" w14:textId="77777777" w:rsidR="00613BDB" w:rsidRDefault="00613BDB" w:rsidP="00613BD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54BFB420" w14:textId="77777777" w:rsidR="00613BDB" w:rsidRDefault="00613BDB"/>
    <w:p w14:paraId="596E18E6" w14:textId="77777777" w:rsidR="00613BDB" w:rsidRDefault="00613BDB"/>
    <w:p w14:paraId="6FBE1142" w14:textId="77777777" w:rsidR="00613BDB" w:rsidRDefault="00613BDB"/>
    <w:p w14:paraId="69A90BC8" w14:textId="77777777" w:rsidR="00613BDB" w:rsidRDefault="00613BDB"/>
    <w:p w14:paraId="1535ECC6" w14:textId="77777777" w:rsidR="00613BDB" w:rsidRDefault="00613BDB"/>
    <w:sectPr w:rsidR="00613BDB" w:rsidSect="00FE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DB"/>
    <w:rsid w:val="000B15C9"/>
    <w:rsid w:val="0015133B"/>
    <w:rsid w:val="002C5323"/>
    <w:rsid w:val="00613BDB"/>
    <w:rsid w:val="00A32D94"/>
    <w:rsid w:val="00A82B3A"/>
    <w:rsid w:val="00D6415C"/>
    <w:rsid w:val="00E66175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94E4"/>
  <w15:docId w15:val="{B0E7BEDF-74F1-418E-834F-E4E5728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BD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Pohorsky</dc:creator>
  <cp:lastModifiedBy>Mgr. Dagmar Ressová Maršíková</cp:lastModifiedBy>
  <cp:revision>26</cp:revision>
  <dcterms:created xsi:type="dcterms:W3CDTF">2024-05-27T11:56:00Z</dcterms:created>
  <dcterms:modified xsi:type="dcterms:W3CDTF">2024-05-27T12:48:00Z</dcterms:modified>
</cp:coreProperties>
</file>